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7C" w:rsidRDefault="009B5B41">
      <w:pPr>
        <w:rPr>
          <w:sz w:val="28"/>
          <w:u w:val="single"/>
        </w:rPr>
      </w:pPr>
      <w:r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352425</wp:posOffset>
                </wp:positionV>
                <wp:extent cx="6010275" cy="2883535"/>
                <wp:effectExtent l="0" t="0" r="28575" b="12065"/>
                <wp:wrapNone/>
                <wp:docPr id="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2883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1.25pt;margin-top:27.75pt;width:473.25pt;height:2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" filled="f" strokecolor="#243f60 [1604]" strokeweight="2pt">
                <v:path arrowok="t"/>
              </v:rect>
            </w:pict>
          </mc:Fallback>
        </mc:AlternateContent>
      </w:r>
      <w:r w:rsidR="005A1238">
        <w:rPr>
          <w:sz w:val="28"/>
          <w:u w:val="single"/>
        </w:rPr>
        <w:t xml:space="preserve">Can </w:t>
      </w:r>
      <w:r w:rsidR="00BB574C">
        <w:rPr>
          <w:sz w:val="28"/>
          <w:u w:val="single"/>
        </w:rPr>
        <w:t xml:space="preserve">I </w:t>
      </w:r>
      <w:r w:rsidR="0030244F">
        <w:rPr>
          <w:sz w:val="28"/>
          <w:u w:val="single"/>
        </w:rPr>
        <w:t>find half</w:t>
      </w:r>
      <w:r w:rsidR="00005820">
        <w:rPr>
          <w:sz w:val="28"/>
          <w:u w:val="single"/>
        </w:rPr>
        <w:t xml:space="preserve"> of a </w:t>
      </w:r>
      <w:r w:rsidR="0030244F">
        <w:rPr>
          <w:sz w:val="28"/>
          <w:u w:val="single"/>
        </w:rPr>
        <w:t>shape?</w:t>
      </w:r>
    </w:p>
    <w:p w:rsidR="00005820" w:rsidRDefault="009B5B41" w:rsidP="0030244F">
      <w:pPr>
        <w:pStyle w:val="ListParagraph"/>
        <w:numPr>
          <w:ilvl w:val="0"/>
          <w:numId w:val="6"/>
        </w:num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228600</wp:posOffset>
                </wp:positionV>
                <wp:extent cx="1158240" cy="953135"/>
                <wp:effectExtent l="29210" t="52705" r="31750" b="13335"/>
                <wp:wrapNone/>
                <wp:docPr id="2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953135"/>
                          <a:chOff x="1920" y="9252"/>
                          <a:chExt cx="2760" cy="2880"/>
                        </a:xfrm>
                      </wpg:grpSpPr>
                      <wps:wsp>
                        <wps:cNvPr id="29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240" y="9252"/>
                            <a:ext cx="1440" cy="28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2"/>
                        <wps:cNvSpPr>
                          <a:spLocks noChangeArrowheads="1"/>
                        </wps:cNvSpPr>
                        <wps:spPr bwMode="auto">
                          <a:xfrm flipH="1">
                            <a:off x="1920" y="9252"/>
                            <a:ext cx="1320" cy="28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85.05pt;margin-top:18pt;width:91.2pt;height:75.05pt;z-index:251668480" coordorigin="1920,9252" coordsize="27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1" o:spid="_x0000_s1027" type="#_x0000_t6" style="position:absolute;left:3240;top:9252;width:14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S1cMA&#10;AADbAAAADwAAAGRycy9kb3ducmV2LnhtbESPT4vCMBTE7wt+h/CEva2pHha3GkWUwoJ48N/92Tyb&#10;YvNSmth2/fRGEPY4zMxvmPmyt5VoqfGlYwXjUQKCOHe65ELB6Zh9TUH4gKyxckwK/sjDcjH4mGOq&#10;Xcd7ag+hEBHCPkUFJoQ6ldLnhiz6kauJo3d1jcUQZVNI3WAX4baSkyT5lhZLjgsGa1obym+Hu1Vg&#10;z9nu2prTdnNJ1tlj3+XH7c0r9TnsVzMQgfrwH363f7WCyQ+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vS1cMAAADbAAAADwAAAAAAAAAAAAAAAACYAgAAZHJzL2Rv&#10;d25yZXYueG1sUEsFBgAAAAAEAAQA9QAAAIgDAAAAAA==&#10;" strokecolor="#4f81bd [3204]" strokeweight="1.5pt"/>
                <v:shape id="AutoShape 52" o:spid="_x0000_s1028" type="#_x0000_t6" style="position:absolute;left:1920;top:9252;width:1320;height:28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cDb8A&#10;AADbAAAADwAAAGRycy9kb3ducmV2LnhtbERPy2oCMRTdF/yHcAU3pWZqRcrUKFIQpTtf+0tyOzM6&#10;uRmTqKlf3ywEl4fzns6TbcWVfGgcK3gfFiCItTMNVwr2u+XbJ4gQkQ22jknBHwWYz3ovUyyNu/GG&#10;rttYiRzCoUQFdYxdKWXQNVkMQ9cRZ+7XeYsxQ19J4/GWw20rR0UxkRYbzg01dvRdkz5tL1bBa7ov&#10;fnwTT2m/Ohjdju/67I5KDfpp8QUiUopP8cO9Ngo+8vr8Jf8A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TRwNvwAAANsAAAAPAAAAAAAAAAAAAAAAAJgCAABkcnMvZG93bnJl&#10;di54bWxQSwUGAAAAAAQABAD1AAAAhAMAAAAA&#10;" strokecolor="#4f81bd [3204]" strokeweight="1.5pt"/>
              </v:group>
            </w:pict>
          </mc:Fallback>
        </mc:AlternateContent>
      </w:r>
      <w:r>
        <w:rPr>
          <w:rFonts w:eastAsiaTheme="minorEastAsia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232410</wp:posOffset>
                </wp:positionV>
                <wp:extent cx="1455420" cy="949325"/>
                <wp:effectExtent l="10795" t="18415" r="10160" b="13335"/>
                <wp:wrapNone/>
                <wp:docPr id="2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949325"/>
                          <a:chOff x="4307" y="2399"/>
                          <a:chExt cx="2292" cy="1495"/>
                        </a:xfrm>
                      </wpg:grpSpPr>
                      <wps:wsp>
                        <wps:cNvPr id="26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307" y="2399"/>
                            <a:ext cx="2292" cy="1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307" y="3168"/>
                            <a:ext cx="2292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43.35pt;margin-top:18.3pt;width:114.6pt;height:74.75pt;z-index:251665408" coordorigin="4307,2399" coordsize="2292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">
                <v:oval id="Oval 45" o:spid="_x0000_s1027" style="position:absolute;left:4307;top:2399;width:229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IIMQA&#10;AADbAAAADwAAAGRycy9kb3ducmV2LnhtbESPQWsCMRSE70L/Q3iF3jSrh0VWo5SWQnspaIvg7bF5&#10;3d1287IkbzX21xuh0OMwM98w621yvTpRiJ1nA/NZAYq49rbjxsDnx8t0CSoKssXeMxm4UITt5m6y&#10;xsr6M+/otJdGZQjHCg20IkOldaxbchhnfiDO3pcPDiXL0Ggb8JzhrteLoii1w47zQosDPbVU/+xH&#10;Z2Cc13IYvX17D7/iL+V3Oj6nZMzDfXpcgRJK8h/+a79aA4sSbl/yD9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+SCDEAAAA2wAAAA8AAAAAAAAAAAAAAAAAmAIAAGRycy9k&#10;b3ducmV2LnhtbFBLBQYAAAAABAAEAPUAAACJAwAAAAA=&#10;" strokecolor="#4f81bd [3204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8" type="#_x0000_t32" style="position:absolute;left:4307;top:3168;width:2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FB8UAAADbAAAADwAAAGRycy9kb3ducmV2LnhtbESP3WrCQBSE7wXfYTlCb6TumuIP0VXa&#10;glBoStGK14fsaRKaPRuyq0afvisIXg4z8w2zXHe2FidqfeVYw3ikQBDnzlRcaNj/bJ7nIHxANlg7&#10;Jg0X8rBe9XtLTI0785ZOu1CICGGfooYyhCaV0uclWfQj1xBH79e1FkOUbSFNi+cIt7VMlJpKixXH&#10;hRIbei8p/9sdrYbhF8vsqg4vQc3U+G3ynX0mNtP6adC9LkAE6sIjfG9/GA3JDG5f4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uFB8UAAADbAAAADwAAAAAAAAAA&#10;AAAAAAChAgAAZHJzL2Rvd25yZXYueG1sUEsFBgAAAAAEAAQA+QAAAJMDAAAAAA==&#10;" strokecolor="#4f81bd [3204]" strokeweight="1.5pt"/>
              </v:group>
            </w:pict>
          </mc:Fallback>
        </mc:AlternateContent>
      </w:r>
      <w:r w:rsidR="0030244F">
        <w:rPr>
          <w:sz w:val="28"/>
        </w:rPr>
        <w:t>Colour in half of each shape.</w:t>
      </w:r>
    </w:p>
    <w:bookmarkStart w:id="0" w:name="_GoBack"/>
    <w:bookmarkEnd w:id="0"/>
    <w:p w:rsidR="0030244F" w:rsidRPr="0030244F" w:rsidRDefault="009B5B41" w:rsidP="0030244F">
      <w:pPr>
        <w:pStyle w:val="ListParagraph"/>
        <w:numPr>
          <w:ilvl w:val="0"/>
          <w:numId w:val="7"/>
        </w:numPr>
        <w:rPr>
          <w:sz w:val="28"/>
        </w:rPr>
      </w:pPr>
      <w:r>
        <w:rPr>
          <w:rFonts w:eastAsiaTheme="minorEastAsia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49530</wp:posOffset>
                </wp:positionV>
                <wp:extent cx="774700" cy="882650"/>
                <wp:effectExtent l="10795" t="18415" r="14605" b="13335"/>
                <wp:wrapNone/>
                <wp:docPr id="2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882650"/>
                          <a:chOff x="1260" y="432"/>
                          <a:chExt cx="2880" cy="3060"/>
                        </a:xfrm>
                      </wpg:grpSpPr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60" y="432"/>
                            <a:ext cx="14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00" y="432"/>
                            <a:ext cx="14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9.85pt;margin-top:3.9pt;width:61pt;height:69.5pt;z-index:251662336" coordorigin="1260,432" coordsize="28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">
                <v:rect id="Rectangle 43" o:spid="_x0000_s1027" style="position:absolute;left:1260;top:432;width:14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c/sMA&#10;AADbAAAADwAAAGRycy9kb3ducmV2LnhtbESPQYvCMBSE74L/IbwFb5pWQbRrLIsi6FEtire3zdu2&#10;bPNSmmi7/34jCB6HmfmGWaW9qcWDWldZVhBPIhDEudUVFwqy8268AOE8ssbaMin4IwfpejhYYaJt&#10;x0d6nHwhAoRdggpK75tESpeXZNBNbEMcvB/bGvRBtoXULXYBbmo5jaK5NFhxWCixoU1J+e/pbhRc&#10;LsfuGuF59p0duuXtnsXZYrtTavTRf32C8NT7d/jV3msF0xk8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Kc/sMAAADbAAAADwAAAAAAAAAAAAAAAACYAgAAZHJzL2Rv&#10;d25yZXYueG1sUEsFBgAAAAAEAAQA9QAAAIgDAAAAAA==&#10;" strokecolor="#4f81bd [3204]" strokeweight="1.5pt"/>
                <v:rect id="Rectangle 44" o:spid="_x0000_s1028" style="position:absolute;left:2700;top:432;width:14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EisQA&#10;AADbAAAADwAAAGRycy9kb3ducmV2LnhtbESPQWvCQBSE74L/YXkFb2ajlqKpq0hLoD2qIeLtmX1N&#10;QrNvQ3ZN0n/fLRQ8DjPzDbPdj6YRPXWutqxgEcUgiAuray4VZOd0vgbhPLLGxjIp+CEH+910ssVE&#10;24GP1J98KQKEXYIKKu/bREpXVGTQRbYlDt6X7Qz6ILtS6g6HADeNXMbxizRYc1iosKW3iorv090o&#10;yPPjcInxvLpln8Pmes8W2fo9VWr2NB5eQXga/SP83/7QCpbP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BIrEAAAA2wAAAA8AAAAAAAAAAAAAAAAAmAIAAGRycy9k&#10;b3ducmV2LnhtbFBLBQYAAAAABAAEAPUAAACJAwAAAAA=&#10;" strokecolor="#4f81bd [3204]" strokeweight="1.5pt"/>
              </v:group>
            </w:pict>
          </mc:Fallback>
        </mc:AlternateContent>
      </w:r>
      <w:r w:rsidR="0030244F">
        <w:rPr>
          <w:sz w:val="28"/>
        </w:rPr>
        <w:t xml:space="preserve">                          b)                                          c)   </w:t>
      </w:r>
    </w:p>
    <w:p w:rsidR="00477F4E" w:rsidRPr="00005820" w:rsidRDefault="00477F4E" w:rsidP="00005820">
      <w:pPr>
        <w:pStyle w:val="NoSpacing"/>
        <w:rPr>
          <w:sz w:val="32"/>
        </w:rPr>
      </w:pPr>
    </w:p>
    <w:p w:rsidR="003B200D" w:rsidRDefault="003B200D" w:rsidP="003B200D">
      <w:pPr>
        <w:pStyle w:val="NoSpacing"/>
        <w:ind w:left="720"/>
        <w:rPr>
          <w:rFonts w:eastAsiaTheme="minorEastAsia"/>
          <w:sz w:val="28"/>
        </w:rPr>
      </w:pPr>
    </w:p>
    <w:p w:rsidR="003B200D" w:rsidRDefault="003B200D" w:rsidP="003B200D">
      <w:pPr>
        <w:pStyle w:val="NoSpacing"/>
        <w:rPr>
          <w:rFonts w:eastAsiaTheme="minorEastAsia"/>
          <w:sz w:val="28"/>
        </w:rPr>
      </w:pPr>
    </w:p>
    <w:p w:rsidR="003B200D" w:rsidRDefault="003B200D" w:rsidP="003B200D">
      <w:pPr>
        <w:pStyle w:val="NoSpacing"/>
        <w:rPr>
          <w:rFonts w:eastAsiaTheme="minorEastAsia"/>
          <w:sz w:val="28"/>
        </w:rPr>
      </w:pPr>
    </w:p>
    <w:p w:rsidR="003B200D" w:rsidRDefault="006924AF" w:rsidP="006924AF">
      <w:pPr>
        <w:pStyle w:val="NoSpacing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Circle the shapes that are half shaded.</w:t>
      </w:r>
    </w:p>
    <w:p w:rsidR="006924AF" w:rsidRDefault="009B5B41" w:rsidP="006924AF">
      <w:pPr>
        <w:pStyle w:val="NoSpacing"/>
        <w:ind w:left="360"/>
        <w:rPr>
          <w:rFonts w:eastAsiaTheme="minorEastAsia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A402C7D" wp14:editId="0AF7BB70">
            <wp:simplePos x="0" y="0"/>
            <wp:positionH relativeFrom="column">
              <wp:posOffset>4570095</wp:posOffset>
            </wp:positionH>
            <wp:positionV relativeFrom="paragraph">
              <wp:posOffset>193675</wp:posOffset>
            </wp:positionV>
            <wp:extent cx="834390" cy="834390"/>
            <wp:effectExtent l="0" t="0" r="0" b="0"/>
            <wp:wrapSquare wrapText="bothSides"/>
            <wp:docPr id="15" name="Picture 15" descr="http://www.snappymaths.com/counting/fractions/interactive/halfornotimm/images/hal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nappymaths.com/counting/fractions/interactive/halfornotimm/images/hal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49536" behindDoc="0" locked="0" layoutInCell="1" allowOverlap="1" wp14:anchorId="162BEED3" wp14:editId="2E75DA30">
            <wp:simplePos x="0" y="0"/>
            <wp:positionH relativeFrom="column">
              <wp:posOffset>3122295</wp:posOffset>
            </wp:positionH>
            <wp:positionV relativeFrom="paragraph">
              <wp:posOffset>132715</wp:posOffset>
            </wp:positionV>
            <wp:extent cx="1336040" cy="897890"/>
            <wp:effectExtent l="0" t="0" r="0" b="0"/>
            <wp:wrapSquare wrapText="bothSides"/>
            <wp:docPr id="11" name="Picture 11" descr="Image result for half a shape sh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lf a shape shad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37248" behindDoc="0" locked="0" layoutInCell="1" allowOverlap="1" wp14:anchorId="34AB81E3" wp14:editId="32A2B7B5">
            <wp:simplePos x="0" y="0"/>
            <wp:positionH relativeFrom="column">
              <wp:posOffset>-8890</wp:posOffset>
            </wp:positionH>
            <wp:positionV relativeFrom="paragraph">
              <wp:posOffset>67310</wp:posOffset>
            </wp:positionV>
            <wp:extent cx="1049655" cy="962025"/>
            <wp:effectExtent l="0" t="0" r="0" b="0"/>
            <wp:wrapSquare wrapText="bothSides"/>
            <wp:docPr id="4" name="Picture 4" descr="Image result for half of a pentagon colour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lf of a pentagon colour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09" w:rsidRDefault="009B5B41" w:rsidP="00846309">
      <w:pPr>
        <w:pStyle w:val="NoSpacing"/>
        <w:ind w:left="720"/>
        <w:rPr>
          <w:rFonts w:eastAsiaTheme="minorEastAsia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7DC7789" wp14:editId="1FE29066">
            <wp:simplePos x="0" y="0"/>
            <wp:positionH relativeFrom="column">
              <wp:posOffset>1005840</wp:posOffset>
            </wp:positionH>
            <wp:positionV relativeFrom="paragraph">
              <wp:posOffset>0</wp:posOffset>
            </wp:positionV>
            <wp:extent cx="770890" cy="770890"/>
            <wp:effectExtent l="0" t="0" r="0" b="0"/>
            <wp:wrapSquare wrapText="bothSides"/>
            <wp:docPr id="14" name="Picture 14" descr="http://www.snappymaths.com/counting/fractions/interactive/halfornotimm/images/lthal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nappymaths.com/counting/fractions/interactive/halfornotimm/images/lthalf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7C96DE6E" wp14:editId="0FA402C0">
            <wp:extent cx="771276" cy="771276"/>
            <wp:effectExtent l="0" t="0" r="0" b="0"/>
            <wp:docPr id="16" name="Picture 16" descr="Image result for half a shape sh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alf a shape shad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8" cy="7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4E" w:rsidRDefault="00477F4E" w:rsidP="009B5B41">
      <w:pPr>
        <w:pStyle w:val="NoSpacing"/>
        <w:rPr>
          <w:rFonts w:eastAsiaTheme="minorEastAsia"/>
          <w:sz w:val="28"/>
        </w:rPr>
      </w:pPr>
    </w:p>
    <w:p w:rsidR="00477F4E" w:rsidRDefault="009B5B41" w:rsidP="00477F4E">
      <w:pPr>
        <w:pStyle w:val="NoSpacing"/>
        <w:ind w:left="720"/>
        <w:rPr>
          <w:rFonts w:eastAsiaTheme="minorEastAsia"/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148590</wp:posOffset>
                </wp:positionV>
                <wp:extent cx="6010275" cy="2180590"/>
                <wp:effectExtent l="0" t="0" r="28575" b="1016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2180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25pt;margin-top:11.7pt;width:473.25pt;height:1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" filled="f" strokecolor="red" strokeweight="2pt">
                <v:path arrowok="t"/>
              </v:rect>
            </w:pict>
          </mc:Fallback>
        </mc:AlternateContent>
      </w:r>
    </w:p>
    <w:p w:rsidR="00477F4E" w:rsidRDefault="006924AF" w:rsidP="006924AF">
      <w:pPr>
        <w:pStyle w:val="NoSpacing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True or False?</w:t>
      </w: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77DA72FF" wp14:editId="127AA8C9">
            <wp:simplePos x="0" y="0"/>
            <wp:positionH relativeFrom="column">
              <wp:posOffset>1335405</wp:posOffset>
            </wp:positionH>
            <wp:positionV relativeFrom="paragraph">
              <wp:posOffset>291465</wp:posOffset>
            </wp:positionV>
            <wp:extent cx="1732915" cy="1001395"/>
            <wp:effectExtent l="0" t="0" r="0" b="0"/>
            <wp:wrapSquare wrapText="bothSides"/>
            <wp:docPr id="13" name="Picture 13" descr="http://www.snappymaths.com/counting/fractions/interactive/halfornotimm/images/lthal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nappymaths.com/counting/fractions/interactive/halfornotimm/images/lthalf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19" b="20183"/>
                    <a:stretch/>
                  </pic:blipFill>
                  <pic:spPr bwMode="auto">
                    <a:xfrm>
                      <a:off x="0" y="0"/>
                      <a:ext cx="173291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8"/>
        </w:rPr>
        <w:t>Half of this shape is coloured in.</w:t>
      </w: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</w:p>
    <w:p w:rsidR="006924AF" w:rsidRDefault="006924AF" w:rsidP="006924AF">
      <w:pPr>
        <w:pStyle w:val="NoSpacing"/>
        <w:ind w:left="360"/>
        <w:rPr>
          <w:rFonts w:eastAsiaTheme="minorEastAsia"/>
          <w:sz w:val="28"/>
        </w:rPr>
      </w:pPr>
      <w:r>
        <w:rPr>
          <w:rFonts w:eastAsiaTheme="minorEastAsia"/>
          <w:sz w:val="28"/>
        </w:rPr>
        <w:t>Explain your answer.</w:t>
      </w:r>
    </w:p>
    <w:p w:rsidR="009B5B41" w:rsidRDefault="009B5B41" w:rsidP="006924AF">
      <w:pPr>
        <w:pStyle w:val="NoSpacing"/>
        <w:ind w:left="360"/>
        <w:rPr>
          <w:rFonts w:eastAsiaTheme="minorEastAsia"/>
          <w:sz w:val="28"/>
        </w:rPr>
      </w:pPr>
    </w:p>
    <w:p w:rsidR="009B5B41" w:rsidRDefault="009B5B41" w:rsidP="006924AF">
      <w:pPr>
        <w:pStyle w:val="NoSpacing"/>
        <w:ind w:left="360"/>
        <w:rPr>
          <w:rFonts w:eastAsiaTheme="minorEastAsia"/>
          <w:sz w:val="28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96520</wp:posOffset>
                </wp:positionV>
                <wp:extent cx="6010275" cy="2930525"/>
                <wp:effectExtent l="0" t="0" r="28575" b="222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293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25pt;margin-top:7.6pt;width:473.25pt;height:2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" filled="f" strokecolor="#8064a2 [3207]" strokeweight="2pt">
                <v:path arrowok="t"/>
              </v:rect>
            </w:pict>
          </mc:Fallback>
        </mc:AlternateContent>
      </w:r>
    </w:p>
    <w:p w:rsidR="009B5B41" w:rsidRDefault="009B5B41" w:rsidP="009B5B41">
      <w:pPr>
        <w:pStyle w:val="NoSpacing"/>
        <w:numPr>
          <w:ilvl w:val="0"/>
          <w:numId w:val="6"/>
        </w:numPr>
        <w:rPr>
          <w:rFonts w:eastAsiaTheme="minorEastAsia"/>
          <w:sz w:val="28"/>
        </w:rPr>
      </w:pPr>
      <w:r w:rsidRPr="009B5B41">
        <w:rPr>
          <w:rFonts w:eastAsiaTheme="minorEastAsia"/>
          <w:sz w:val="28"/>
        </w:rPr>
        <w:t xml:space="preserve">Can you split each of these shapes into two equal halves? </w:t>
      </w:r>
    </w:p>
    <w:p w:rsidR="009B5B41" w:rsidRPr="00A83941" w:rsidRDefault="009B5B41" w:rsidP="009B5B41">
      <w:pPr>
        <w:pStyle w:val="NoSpacing"/>
        <w:ind w:left="360"/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803910</wp:posOffset>
                </wp:positionV>
                <wp:extent cx="1916430" cy="953770"/>
                <wp:effectExtent l="5080" t="15240" r="12065" b="12065"/>
                <wp:wrapNone/>
                <wp:docPr id="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53770"/>
                        </a:xfrm>
                        <a:prstGeom prst="flowChartPunchedTap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6" o:spid="_x0000_s1026" type="#_x0000_t122" style="position:absolute;margin-left:304.9pt;margin-top:63.3pt;width:150.9pt;height:7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" fillcolor="#e5dfec [663]" strokecolor="#7030a0"/>
            </w:pict>
          </mc:Fallback>
        </mc:AlternateContent>
      </w:r>
      <w:r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803910</wp:posOffset>
                </wp:positionV>
                <wp:extent cx="1797050" cy="993775"/>
                <wp:effectExtent l="9525" t="5715" r="12700" b="1016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9937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5" o:spid="_x0000_s1026" type="#_x0000_t176" style="position:absolute;margin-left:147.75pt;margin-top:63.3pt;width:141.5pt;height:7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" fillcolor="#e5dfec [663]" strokecolor="#7030a0"/>
            </w:pict>
          </mc:Fallback>
        </mc:AlternateContent>
      </w:r>
      <w:r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843915</wp:posOffset>
                </wp:positionV>
                <wp:extent cx="1447165" cy="866775"/>
                <wp:effectExtent l="6350" t="7620" r="13335" b="1143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8667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4" o:spid="_x0000_s1026" type="#_x0000_t114" style="position:absolute;margin-left:8.75pt;margin-top:66.45pt;width:113.9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" fillcolor="#e5dfec [663]" strokecolor="#7030a0"/>
            </w:pict>
          </mc:Fallback>
        </mc:AlternateContent>
      </w:r>
      <w:r w:rsidRPr="009B5B41">
        <w:rPr>
          <w:rFonts w:eastAsiaTheme="minorEastAsia"/>
          <w:sz w:val="28"/>
        </w:rPr>
        <w:t>Explain why for each shape.</w:t>
      </w:r>
    </w:p>
    <w:sectPr w:rsidR="009B5B41" w:rsidRPr="00A83941" w:rsidSect="000B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21" w:rsidRDefault="00E44F21" w:rsidP="009B177C">
      <w:pPr>
        <w:spacing w:after="0" w:line="240" w:lineRule="auto"/>
      </w:pPr>
      <w:r>
        <w:separator/>
      </w:r>
    </w:p>
  </w:endnote>
  <w:endnote w:type="continuationSeparator" w:id="0">
    <w:p w:rsidR="00E44F21" w:rsidRDefault="00E44F21" w:rsidP="009B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21" w:rsidRDefault="00E44F21" w:rsidP="009B177C">
      <w:pPr>
        <w:spacing w:after="0" w:line="240" w:lineRule="auto"/>
      </w:pPr>
      <w:r>
        <w:separator/>
      </w:r>
    </w:p>
  </w:footnote>
  <w:footnote w:type="continuationSeparator" w:id="0">
    <w:p w:rsidR="00E44F21" w:rsidRDefault="00E44F21" w:rsidP="009B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0B9"/>
    <w:multiLevelType w:val="hybridMultilevel"/>
    <w:tmpl w:val="1294F6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D61A3"/>
    <w:multiLevelType w:val="hybridMultilevel"/>
    <w:tmpl w:val="FBE08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C3F7A"/>
    <w:multiLevelType w:val="hybridMultilevel"/>
    <w:tmpl w:val="B7F85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408FD"/>
    <w:multiLevelType w:val="hybridMultilevel"/>
    <w:tmpl w:val="8D28D26C"/>
    <w:lvl w:ilvl="0" w:tplc="D7FA24F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71E6A"/>
    <w:multiLevelType w:val="hybridMultilevel"/>
    <w:tmpl w:val="B900DA8A"/>
    <w:lvl w:ilvl="0" w:tplc="38F8F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316E4"/>
    <w:multiLevelType w:val="hybridMultilevel"/>
    <w:tmpl w:val="61D465FA"/>
    <w:lvl w:ilvl="0" w:tplc="07907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BD612C"/>
    <w:multiLevelType w:val="hybridMultilevel"/>
    <w:tmpl w:val="A6102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85"/>
    <w:rsid w:val="00005820"/>
    <w:rsid w:val="000B126E"/>
    <w:rsid w:val="000E304B"/>
    <w:rsid w:val="002A0F43"/>
    <w:rsid w:val="0030244F"/>
    <w:rsid w:val="003276D2"/>
    <w:rsid w:val="003B200D"/>
    <w:rsid w:val="0042181A"/>
    <w:rsid w:val="00477F4E"/>
    <w:rsid w:val="004A7E07"/>
    <w:rsid w:val="005A1238"/>
    <w:rsid w:val="006924AF"/>
    <w:rsid w:val="006A6FA0"/>
    <w:rsid w:val="006D321E"/>
    <w:rsid w:val="006F3A85"/>
    <w:rsid w:val="0083754D"/>
    <w:rsid w:val="00846309"/>
    <w:rsid w:val="00895783"/>
    <w:rsid w:val="008F7CA1"/>
    <w:rsid w:val="009B177C"/>
    <w:rsid w:val="009B5B41"/>
    <w:rsid w:val="00A83941"/>
    <w:rsid w:val="00B26E2A"/>
    <w:rsid w:val="00BB574C"/>
    <w:rsid w:val="00C73F0E"/>
    <w:rsid w:val="00DD2502"/>
    <w:rsid w:val="00E44F21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77C"/>
  </w:style>
  <w:style w:type="paragraph" w:styleId="Footer">
    <w:name w:val="footer"/>
    <w:basedOn w:val="Normal"/>
    <w:link w:val="FooterChar"/>
    <w:uiPriority w:val="99"/>
    <w:unhideWhenUsed/>
    <w:rsid w:val="009B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77C"/>
  </w:style>
  <w:style w:type="paragraph" w:styleId="ListParagraph">
    <w:name w:val="List Paragraph"/>
    <w:basedOn w:val="Normal"/>
    <w:uiPriority w:val="34"/>
    <w:qFormat/>
    <w:rsid w:val="00BB57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7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77C"/>
  </w:style>
  <w:style w:type="paragraph" w:styleId="Footer">
    <w:name w:val="footer"/>
    <w:basedOn w:val="Normal"/>
    <w:link w:val="FooterChar"/>
    <w:uiPriority w:val="99"/>
    <w:unhideWhenUsed/>
    <w:rsid w:val="009B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77C"/>
  </w:style>
  <w:style w:type="paragraph" w:styleId="ListParagraph">
    <w:name w:val="List Paragraph"/>
    <w:basedOn w:val="Normal"/>
    <w:uiPriority w:val="34"/>
    <w:qFormat/>
    <w:rsid w:val="00BB57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7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.uk/url?url=http://www.edupic.net/fractions.htm&amp;rct=j&amp;frm=1&amp;q=&amp;esrc=s&amp;sa=U&amp;ved=0ahUKEwjLttXF4ovMAhVJtxoKHVLvAd4QwW4IGjAC&amp;usg=AFQjCNHTCVpAI3bcA4_NWFL3ia2IX4TQAQ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google.co.uk/url?url=http://www.snappymaths.com/counting/fractions/interactive/halfornotimm/halfornotimm.htm&amp;rct=j&amp;frm=1&amp;q=&amp;esrc=s&amp;sa=U&amp;ved=0ahUKEwjFja7-4ovMAhUCthoKHZUHAisQwW4IHDAD&amp;usg=AFQjCNHWlbbIW5b9aZA5p62JCt8aKdkf3w" TargetMode="External"/><Relationship Id="rId10" Type="http://schemas.openxmlformats.org/officeDocument/2006/relationships/hyperlink" Target="https://www.google.co.uk/url?url=https://www.illustrativemathematics.org/content-standards/tasks/826&amp;rct=j&amp;frm=1&amp;q=&amp;esrc=s&amp;sa=U&amp;ved=0ahUKEwjFja7-4ovMAhUCthoKHZUHAisQwW4IGjAC&amp;usg=AFQjCNFSsSujErCcz48x3y4IUpjVTa0-i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D90C-7ADA-425D-A1CD-2B18E7BB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 Halifax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Harvey</dc:creator>
  <cp:lastModifiedBy>k.wolfenden</cp:lastModifiedBy>
  <cp:revision>2</cp:revision>
  <cp:lastPrinted>2016-04-08T11:28:00Z</cp:lastPrinted>
  <dcterms:created xsi:type="dcterms:W3CDTF">2020-05-01T09:52:00Z</dcterms:created>
  <dcterms:modified xsi:type="dcterms:W3CDTF">2020-05-01T09:52:00Z</dcterms:modified>
</cp:coreProperties>
</file>